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5328E" w:rsidRDefault="00D75A9E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>
        <w:t>6</w:t>
      </w:r>
      <w:r w:rsidR="000D317A">
        <w:t>8</w:t>
      </w:r>
      <w:r w:rsidR="0004736D">
        <w:t>,</w:t>
      </w:r>
      <w:r>
        <w:t>6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Pr="00D75A9E">
        <w:t>90:18:010147:4555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A72F97">
        <w:t xml:space="preserve">ул. 9 Мая, </w:t>
      </w:r>
      <w:r>
        <w:t>д. 39Б, кв. 12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326BA">
        <w:t>а</w:t>
      </w:r>
      <w:r w:rsidR="00510A19">
        <w:t xml:space="preserve"> </w:t>
      </w:r>
      <w:r>
        <w:t>Тимощенко Марина Владимировна</w:t>
      </w:r>
      <w:r w:rsidR="00D454F5">
        <w:t xml:space="preserve">, </w:t>
      </w:r>
      <w:r w:rsidR="005A0E43">
        <w:t>…….</w:t>
      </w:r>
      <w:r w:rsidR="00A72F97">
        <w:t xml:space="preserve"> </w:t>
      </w:r>
      <w:r w:rsidR="00510A19">
        <w:t xml:space="preserve">года рождения, паспорт гражданина Российской Федерации серия </w:t>
      </w:r>
      <w:r w:rsidR="005A0E43">
        <w:t>……</w:t>
      </w:r>
      <w:r>
        <w:t xml:space="preserve"> </w:t>
      </w:r>
      <w:r w:rsidR="00510A19">
        <w:t xml:space="preserve">номер </w:t>
      </w:r>
      <w:r w:rsidR="005A0E43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5A0E43">
        <w:t>…….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5A0E43">
        <w:t>……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5A0E43">
        <w:t>…..</w:t>
      </w:r>
      <w:r w:rsidR="00510A19">
        <w:t>, СНИЛС</w:t>
      </w:r>
      <w:r w:rsidR="002B17CA">
        <w:t xml:space="preserve"> </w:t>
      </w:r>
      <w:r w:rsidR="005A0E43">
        <w:t>…….</w:t>
      </w:r>
      <w:bookmarkStart w:id="0" w:name="_GoBack"/>
      <w:bookmarkEnd w:id="0"/>
      <w:r w:rsidR="008D07E2">
        <w:t>, проживающ</w:t>
      </w:r>
      <w:r w:rsidR="00B326BA">
        <w:t>ая</w:t>
      </w:r>
      <w:r w:rsidR="00B14A5B">
        <w:t xml:space="preserve"> </w:t>
      </w:r>
      <w:r w:rsidR="00510A19">
        <w:t xml:space="preserve">по адресу: </w:t>
      </w:r>
      <w:r w:rsidR="005A0E43">
        <w:t>………..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D75A9E">
        <w:t>Тимощенко Марины Владимировны</w:t>
      </w:r>
      <w:r w:rsidR="00142EA9">
        <w:t xml:space="preserve">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D75A9E">
        <w:t>Договор дарения квартиры удостоверен частным нотариусом Евпаторийского округа Круговой Н.Н. 11.12.2002, реестр №5613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71851" w:rsidRPr="00A72F97" w:rsidRDefault="00891046" w:rsidP="00A72F97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72E01"/>
    <w:rsid w:val="000D317A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56B83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A0E43"/>
    <w:rsid w:val="005B029B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43A61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72F97"/>
    <w:rsid w:val="00AC5791"/>
    <w:rsid w:val="00AD4213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C69B9"/>
    <w:rsid w:val="00BE627F"/>
    <w:rsid w:val="00C338C5"/>
    <w:rsid w:val="00C52E26"/>
    <w:rsid w:val="00CD1671"/>
    <w:rsid w:val="00CD2ABD"/>
    <w:rsid w:val="00D0498B"/>
    <w:rsid w:val="00D454F5"/>
    <w:rsid w:val="00D75A9E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165</cp:revision>
  <cp:lastPrinted>2024-10-18T08:47:00Z</cp:lastPrinted>
  <dcterms:created xsi:type="dcterms:W3CDTF">2024-01-11T08:52:00Z</dcterms:created>
  <dcterms:modified xsi:type="dcterms:W3CDTF">2024-11-13T13:05:00Z</dcterms:modified>
</cp:coreProperties>
</file>